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26BAD" w14:textId="77777777" w:rsidR="00DE41F3" w:rsidRPr="00183882" w:rsidRDefault="00DE41F3" w:rsidP="00DE41F3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b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b/>
          <w:kern w:val="0"/>
          <w:szCs w:val="21"/>
        </w:rPr>
        <w:t>計画様式6</w:t>
      </w:r>
    </w:p>
    <w:p w14:paraId="47199607" w14:textId="77777777" w:rsidR="00DE41F3" w:rsidRDefault="00DE41F3" w:rsidP="00CB6DC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B9D5DA4" w14:textId="77777777" w:rsidR="00232D8A" w:rsidRDefault="00232D8A" w:rsidP="00CB6DC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F1E20EA" w14:textId="77777777" w:rsidR="00F0767A" w:rsidRPr="00183882" w:rsidRDefault="003B08A6" w:rsidP="00CB6DC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業 務 の 実 施 に 当 た っ て</w:t>
      </w:r>
      <w:r w:rsidR="00AA30F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AA30F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の</w:t>
      </w:r>
      <w:r w:rsidR="00AA30F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AA30F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確</w:t>
      </w:r>
      <w:r w:rsidR="00AA30F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AA30F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認</w:t>
      </w:r>
      <w:r w:rsidR="00AA30F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AA30F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書</w:t>
      </w:r>
    </w:p>
    <w:p w14:paraId="61E17DA8" w14:textId="77777777" w:rsidR="00F0767A" w:rsidRDefault="00F0767A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229E8F44" w14:textId="77777777" w:rsidR="005E79B8" w:rsidRDefault="005E79B8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7EAF97F" w14:textId="77777777" w:rsidR="00F0767A" w:rsidRPr="00183882" w:rsidRDefault="00F0767A" w:rsidP="0018388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国立研究開発法人科学技術振興機構</w:t>
      </w:r>
      <w:r w:rsidR="00F7793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殿</w:t>
      </w:r>
    </w:p>
    <w:p w14:paraId="4C725627" w14:textId="77777777" w:rsidR="00F0767A" w:rsidRDefault="00F0767A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595FE7EA" w14:textId="77777777" w:rsidR="005E79B8" w:rsidRPr="00183882" w:rsidRDefault="005E79B8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4F50DC5D" w14:textId="24B6F028" w:rsidR="00F0767A" w:rsidRPr="00183882" w:rsidRDefault="00F0767A" w:rsidP="00D12D1F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私は、国立研究開発法人科学技術振興機構の次世代人材育成事業</w:t>
      </w:r>
      <w:r w:rsidR="004D37D7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である</w:t>
      </w:r>
      <w:r w:rsidR="00F4028F" w:rsidRPr="00F4028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ジュニアドクター育成塾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4D37D7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実施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するにあたり、機構の説明資料「</w:t>
      </w:r>
      <w:r w:rsidR="00D12D1F" w:rsidRP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研究者のみなさまへ～責任ある研究活動を目指して～</w:t>
      </w:r>
      <w:r w:rsid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」および「</w:t>
      </w:r>
      <w:r w:rsidR="00D12D1F" w:rsidRP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研究者のみなさまへ～</w:t>
      </w:r>
      <w:r w:rsid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公的研究費の適正な執行について～」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確認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することにより、その内容を理解の上、下記のとおり約束いたします。</w:t>
      </w:r>
    </w:p>
    <w:p w14:paraId="6C22CC40" w14:textId="77777777" w:rsidR="00F0767A" w:rsidRDefault="00F0767A" w:rsidP="00250A3A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0E02A5BE" w14:textId="77777777" w:rsidR="005E79B8" w:rsidRPr="0081614B" w:rsidRDefault="005E79B8" w:rsidP="00183882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69D327B" w14:textId="77777777" w:rsidR="00F0767A" w:rsidRPr="00183882" w:rsidRDefault="00F0767A" w:rsidP="00B3568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記</w:t>
      </w:r>
    </w:p>
    <w:p w14:paraId="27A664F6" w14:textId="77777777" w:rsidR="00232D8A" w:rsidRDefault="00232D8A" w:rsidP="00B3568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57C07C3" w14:textId="77777777" w:rsidR="005E79B8" w:rsidRPr="00183882" w:rsidRDefault="005E79B8" w:rsidP="00B3568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24287DF" w14:textId="77777777" w:rsidR="00F0767A" w:rsidRPr="00183882" w:rsidRDefault="00F0767A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Century"/>
          <w:kern w:val="0"/>
          <w:szCs w:val="21"/>
        </w:rPr>
        <w:t xml:space="preserve">a. 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募集要項等の要件及び所属機関の規則を遵守する。</w:t>
      </w:r>
    </w:p>
    <w:p w14:paraId="7D637383" w14:textId="77777777" w:rsidR="00F0767A" w:rsidRPr="00183882" w:rsidRDefault="00F0767A" w:rsidP="00183882">
      <w:pPr>
        <w:autoSpaceDE w:val="0"/>
        <w:autoSpaceDN w:val="0"/>
        <w:adjustRightInd w:val="0"/>
        <w:ind w:left="315" w:hangingChars="150" w:hanging="315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Century"/>
          <w:kern w:val="0"/>
          <w:szCs w:val="21"/>
        </w:rPr>
        <w:t xml:space="preserve">b. 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機構の負担対象費用は国民の税金で賄われて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いることを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理解の上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、</w:t>
      </w:r>
      <w:r w:rsidR="00482DD0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不正行為、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負担対象費用の</w:t>
      </w:r>
      <w:r w:rsidR="00E83E7F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不正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な</w:t>
      </w:r>
      <w:r w:rsidR="00E83E7F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使用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など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を行わない。</w:t>
      </w:r>
    </w:p>
    <w:p w14:paraId="6B537261" w14:textId="77777777" w:rsidR="00F0767A" w:rsidRPr="00183882" w:rsidRDefault="004D37D7" w:rsidP="00183882">
      <w:pPr>
        <w:autoSpaceDE w:val="0"/>
        <w:autoSpaceDN w:val="0"/>
        <w:adjustRightInd w:val="0"/>
        <w:ind w:left="315" w:hangingChars="150" w:hanging="315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c．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参加</w:t>
      </w:r>
      <w:r w:rsidR="00B30E0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者</w:t>
      </w:r>
      <w:r w:rsidR="008E21EA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等に対して、</w:t>
      </w:r>
      <w:r w:rsidR="00CA4AF6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不正行為</w:t>
      </w:r>
      <w:r w:rsidR="00482DD0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及び負担対象費用の不正な使用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未然に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防止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する</w:t>
      </w:r>
      <w:r w:rsidR="0026373F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ための研究倫理教育を行う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。</w:t>
      </w:r>
    </w:p>
    <w:p w14:paraId="7B57F4F0" w14:textId="77777777" w:rsidR="004D37D7" w:rsidRPr="00930C0C" w:rsidRDefault="004D37D7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85C8535" w14:textId="77777777" w:rsidR="004D37D7" w:rsidRPr="00183882" w:rsidRDefault="004D37D7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06F435C" w14:textId="77777777" w:rsidR="00F0767A" w:rsidRPr="00183882" w:rsidRDefault="00F0767A" w:rsidP="00B35688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Pr="00183882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年　</w:t>
      </w:r>
      <w:r w:rsidRPr="00183882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月　</w:t>
      </w:r>
      <w:r w:rsidRPr="00183882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日</w:t>
      </w:r>
    </w:p>
    <w:p w14:paraId="1777D2B4" w14:textId="77777777" w:rsidR="00F0767A" w:rsidRPr="00183882" w:rsidRDefault="00F0767A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6ADAF24B" w14:textId="77777777" w:rsidR="00F0767A" w:rsidRPr="00183882" w:rsidRDefault="00721FA6" w:rsidP="00183882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所在地</w:t>
      </w:r>
    </w:p>
    <w:p w14:paraId="6C8E1C35" w14:textId="77777777" w:rsidR="00F0767A" w:rsidRPr="00183882" w:rsidRDefault="00F0767A" w:rsidP="00183882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機関名</w:t>
      </w:r>
    </w:p>
    <w:p w14:paraId="22DD0BED" w14:textId="77777777" w:rsidR="00F0767A" w:rsidRPr="00183882" w:rsidRDefault="00721FA6" w:rsidP="00183882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部署・職名</w:t>
      </w:r>
    </w:p>
    <w:p w14:paraId="151F4184" w14:textId="77777777" w:rsidR="005E79B8" w:rsidRDefault="003B08A6" w:rsidP="00183882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氏</w:t>
      </w:r>
      <w:r w:rsidR="00F0767A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名　　　　　　　　　　　　</w:t>
      </w:r>
      <w:r w:rsidR="00AE0CD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（自署）</w:t>
      </w:r>
      <w:r w:rsidR="00F0767A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　　　　　　　　</w:t>
      </w:r>
      <w:r w:rsidR="00F0767A" w:rsidRPr="00183882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</w:p>
    <w:p w14:paraId="6B212431" w14:textId="77777777" w:rsidR="005E79B8" w:rsidRDefault="005E79B8" w:rsidP="00183882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1765153" w14:textId="77777777" w:rsidR="005E79B8" w:rsidRDefault="005E79B8" w:rsidP="00183882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631AE226" w14:textId="77777777" w:rsidR="005E79B8" w:rsidRDefault="005E79B8" w:rsidP="00183882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962B588" w14:textId="77777777" w:rsidR="00250A3A" w:rsidRDefault="00250A3A" w:rsidP="00250A3A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ADAE131" w14:textId="77777777" w:rsidR="005E79B8" w:rsidRDefault="005E79B8" w:rsidP="00250A3A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9FE1D3F" w14:textId="77777777" w:rsidR="005E79B8" w:rsidRDefault="005E79B8" w:rsidP="00250A3A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64B4CAE2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b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b/>
          <w:kern w:val="0"/>
          <w:szCs w:val="21"/>
        </w:rPr>
        <w:lastRenderedPageBreak/>
        <w:t>計画様式6</w:t>
      </w:r>
    </w:p>
    <w:p w14:paraId="06D82782" w14:textId="77777777" w:rsidR="00250A3A" w:rsidRDefault="00250A3A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2D704CD1" w14:textId="77777777" w:rsidR="00250A3A" w:rsidRPr="00AC2D5A" w:rsidRDefault="00250A3A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483FB64E" w14:textId="77777777" w:rsidR="00250A3A" w:rsidRPr="0081614B" w:rsidRDefault="003B08A6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業 務 の 実 施 に 当 た っ て</w:t>
      </w:r>
      <w:r w:rsidR="00C34279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81614B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の</w:t>
      </w:r>
      <w:r w:rsidR="00C34279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81614B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確</w:t>
      </w:r>
      <w:r w:rsidR="00C34279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81614B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認</w:t>
      </w:r>
      <w:r w:rsidR="00C34279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81614B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書</w:t>
      </w:r>
    </w:p>
    <w:p w14:paraId="4F41BA02" w14:textId="77777777" w:rsidR="00250A3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2789B93E" w14:textId="5C735614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6994432E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国立研究開発法人科学技術振興機構</w:t>
      </w: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殿</w:t>
      </w:r>
    </w:p>
    <w:p w14:paraId="77E23CBC" w14:textId="77777777" w:rsidR="00250A3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D40F042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F4DE678" w14:textId="7229AEF9" w:rsidR="00250A3A" w:rsidRPr="00AC2D5A" w:rsidRDefault="00250A3A" w:rsidP="00250A3A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私は、国立研究開発法人科学技術振興機構の次世代人材育成事業である</w:t>
      </w:r>
      <w:r w:rsidR="00F4028F" w:rsidRPr="00F4028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ジュニアドクター育成塾</w:t>
      </w:r>
      <w:r w:rsidR="00565745">
        <w:rPr>
          <w:rFonts w:ascii="ＭＳ ゴシック" w:eastAsia="ＭＳ ゴシック" w:hAnsi="ＭＳ ゴシック" w:cs="ＭＳ明朝-WinCharSetFFFF-H"/>
          <w:kern w:val="0"/>
          <w:szCs w:val="21"/>
        </w:rPr>
        <w:t>を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実施するにあたり、</w:t>
      </w:r>
      <w:r w:rsidR="005249A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機構の説明資料「</w:t>
      </w:r>
      <w:r w:rsidR="005249AE" w:rsidRP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研究者のみなさまへ～責任ある研究活動を目指して～</w:t>
      </w:r>
      <w:r w:rsidR="005249A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」および「</w:t>
      </w:r>
      <w:r w:rsidR="005249AE" w:rsidRP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研究者のみなさまへ～</w:t>
      </w:r>
      <w:r w:rsidR="005249A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公的研究費の適正な執行について～」</w:t>
      </w:r>
      <w:r w:rsidR="005249A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5249A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確認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することにより、その内容を理解の上、下記のとおり約束いたします。</w:t>
      </w:r>
    </w:p>
    <w:p w14:paraId="6A8F8945" w14:textId="77777777" w:rsidR="00250A3A" w:rsidRDefault="00250A3A" w:rsidP="00250A3A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F9209B0" w14:textId="77777777" w:rsidR="00250A3A" w:rsidRPr="00AC2D5A" w:rsidRDefault="00250A3A" w:rsidP="00250A3A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408A74D0" w14:textId="77777777" w:rsidR="00250A3A" w:rsidRPr="00AC2D5A" w:rsidRDefault="00250A3A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記</w:t>
      </w:r>
    </w:p>
    <w:p w14:paraId="1AB01B2B" w14:textId="77777777" w:rsidR="00250A3A" w:rsidRDefault="00250A3A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10EFEA9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Century"/>
          <w:kern w:val="0"/>
          <w:szCs w:val="21"/>
        </w:rPr>
        <w:t xml:space="preserve">a. 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募集要項等の要件及び所属機関の規則を遵守する。</w:t>
      </w:r>
    </w:p>
    <w:p w14:paraId="674C8284" w14:textId="77777777" w:rsidR="00250A3A" w:rsidRPr="00AC2D5A" w:rsidRDefault="00250A3A" w:rsidP="00250A3A">
      <w:pPr>
        <w:autoSpaceDE w:val="0"/>
        <w:autoSpaceDN w:val="0"/>
        <w:adjustRightInd w:val="0"/>
        <w:ind w:left="315" w:hangingChars="150" w:hanging="315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Century"/>
          <w:kern w:val="0"/>
          <w:szCs w:val="21"/>
        </w:rPr>
        <w:t xml:space="preserve">b. 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機構の負担対象費用は国民の税金で賄われていることを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理解の上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、</w:t>
      </w:r>
      <w:r w:rsidR="00482DD0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不正行為、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負担対象費用の不正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な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使用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など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を行わない。</w:t>
      </w:r>
    </w:p>
    <w:p w14:paraId="7D37FC28" w14:textId="77777777" w:rsidR="00250A3A" w:rsidRPr="00AC2D5A" w:rsidRDefault="00250A3A" w:rsidP="00250A3A">
      <w:pPr>
        <w:autoSpaceDE w:val="0"/>
        <w:autoSpaceDN w:val="0"/>
        <w:adjustRightInd w:val="0"/>
        <w:ind w:left="315" w:hangingChars="150" w:hanging="315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c．</w:t>
      </w:r>
      <w:r w:rsidR="00B30E0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参加者等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に対して、不正行為</w:t>
      </w:r>
      <w:r w:rsidR="00482DD0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及び負担対象費用の不正な使用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未然に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防止するための研究倫理教育を行う。</w:t>
      </w:r>
    </w:p>
    <w:p w14:paraId="67D1948C" w14:textId="77777777" w:rsidR="00250A3A" w:rsidRPr="00AC2D5A" w:rsidRDefault="00000000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/>
          <w:noProof/>
          <w:kern w:val="0"/>
          <w:szCs w:val="21"/>
        </w:rPr>
        <w:pict w14:anchorId="0FA6DBC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3" o:spid="_x0000_s2050" type="#_x0000_t61" style="position:absolute;margin-left:57.25pt;margin-top:5.25pt;width:257.85pt;height:52.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" adj="24222,17074" strokecolor="#385d8a" strokeweight="2pt">
            <v:textbox style="mso-next-textbox:#四角形吹き出し 3">
              <w:txbxContent>
                <w:p w14:paraId="1C8638C2" w14:textId="77777777" w:rsidR="00250A3A" w:rsidRPr="00183882" w:rsidRDefault="00250A3A" w:rsidP="00250A3A">
                  <w:pPr>
                    <w:spacing w:line="240" w:lineRule="exact"/>
                    <w:rPr>
                      <w:rFonts w:ascii="ＭＳ ゴシック" w:eastAsia="ＭＳ ゴシック" w:hAnsi="ＭＳ ゴシック"/>
                      <w:b/>
                      <w:color w:val="1F497D"/>
                    </w:rPr>
                  </w:pPr>
                  <w:r w:rsidRPr="00183882">
                    <w:rPr>
                      <w:rFonts w:ascii="ＭＳ ゴシック" w:eastAsia="ＭＳ ゴシック" w:hAnsi="ＭＳ ゴシック" w:hint="eastAsia"/>
                      <w:b/>
                      <w:color w:val="1F497D"/>
                    </w:rPr>
                    <w:t>（記入要領）</w:t>
                  </w:r>
                </w:p>
                <w:p w14:paraId="643C25F8" w14:textId="5FCB3881" w:rsidR="00250A3A" w:rsidRPr="00183882" w:rsidRDefault="00250A3A" w:rsidP="00250A3A">
                  <w:pPr>
                    <w:spacing w:line="240" w:lineRule="exact"/>
                    <w:rPr>
                      <w:rFonts w:ascii="ＭＳ ゴシック" w:eastAsia="ＭＳ ゴシック" w:hAnsi="ＭＳ ゴシック"/>
                    </w:rPr>
                  </w:pP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実施協定締結日</w:t>
                  </w:r>
                  <w:r w:rsidR="000A761E" w:rsidRPr="000A761E">
                    <w:rPr>
                      <w:rFonts w:ascii="ＭＳ ゴシック" w:eastAsia="ＭＳ ゴシック" w:hAnsi="ＭＳ ゴシック" w:hint="eastAsia"/>
                      <w:color w:val="000000"/>
                    </w:rPr>
                    <w:t>または実施主担当者・共同実施担当者の変更があった日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6E3CAF2D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291935E7" w14:textId="129DE9F3" w:rsidR="00250A3A" w:rsidRPr="00AC2D5A" w:rsidRDefault="005D634A" w:rsidP="00250A3A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令和</w:t>
      </w:r>
      <w:r w:rsidR="00777E79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●●</w:t>
      </w:r>
      <w:r w:rsidR="00250A3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年</w:t>
      </w:r>
      <w:r w:rsidR="00250A3A" w:rsidRPr="00183882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4</w:t>
      </w:r>
      <w:r w:rsidR="00250A3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月</w:t>
      </w:r>
      <w:r w:rsidR="00250A3A" w:rsidRPr="00183882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1</w:t>
      </w:r>
      <w:r w:rsidR="00250A3A"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日</w:t>
      </w:r>
    </w:p>
    <w:p w14:paraId="4735AFC4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1A4CBAA" w14:textId="77777777" w:rsidR="00250A3A" w:rsidRPr="00AC2D5A" w:rsidRDefault="00250A3A" w:rsidP="00250A3A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所在地</w:t>
      </w: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="00B0111D" w:rsidRPr="00B0111D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科学県科学技術市技術1丁目1番地1号</w:t>
      </w:r>
    </w:p>
    <w:p w14:paraId="5A263450" w14:textId="77777777" w:rsidR="00250A3A" w:rsidRPr="00AC2D5A" w:rsidRDefault="00250A3A" w:rsidP="00250A3A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機関名</w:t>
      </w: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Pr="00183882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科学</w:t>
      </w:r>
      <w:r w:rsidRPr="00183882">
        <w:rPr>
          <w:rFonts w:ascii="ＭＳ ゴシック" w:eastAsia="ＭＳ ゴシック" w:hAnsi="ＭＳ ゴシック" w:cs="ＭＳ明朝-WinCharSetFFFF-H"/>
          <w:color w:val="FF0000"/>
          <w:kern w:val="0"/>
          <w:szCs w:val="21"/>
        </w:rPr>
        <w:t>技術大学</w:t>
      </w:r>
    </w:p>
    <w:p w14:paraId="06B1CF23" w14:textId="77777777" w:rsidR="00250A3A" w:rsidRPr="00AC2D5A" w:rsidRDefault="00000000" w:rsidP="00250A3A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/>
          <w:noProof/>
          <w:kern w:val="0"/>
          <w:szCs w:val="21"/>
        </w:rPr>
        <w:pict w14:anchorId="0F4A9B7E">
          <v:rect id="_x0000_s2056" style="position:absolute;left:0;text-align:left;margin-left:143.7pt;margin-top:7.25pt;width:112.5pt;height:36pt;z-index:1" stroked="f">
            <v:textbox style="mso-next-textbox:#_x0000_s2056" inset="5.85pt,.7pt,5.85pt,.7pt">
              <w:txbxContent>
                <w:p w14:paraId="1F9F77C1" w14:textId="77777777" w:rsidR="00B0111D" w:rsidRPr="00B0111D" w:rsidRDefault="00B0111D">
                  <w:pPr>
                    <w:rPr>
                      <w:rFonts w:ascii="ＤＨＰ行書体" w:eastAsia="ＤＨＰ行書体" w:hAnsi="ＤＨＰ行書体"/>
                      <w:color w:val="FF0000"/>
                      <w:sz w:val="32"/>
                      <w:szCs w:val="32"/>
                    </w:rPr>
                  </w:pPr>
                  <w:r w:rsidRPr="00B0111D">
                    <w:rPr>
                      <w:rFonts w:ascii="ＤＨＰ行書体" w:eastAsia="ＤＨＰ行書体" w:hAnsi="ＤＨＰ行書体" w:hint="eastAsia"/>
                      <w:color w:val="FF0000"/>
                      <w:sz w:val="32"/>
                      <w:szCs w:val="32"/>
                    </w:rPr>
                    <w:t>理数</w:t>
                  </w:r>
                  <w:r w:rsidRPr="00B0111D">
                    <w:rPr>
                      <w:rFonts w:ascii="ＤＨＰ行書体" w:eastAsia="ＤＨＰ行書体" w:hAnsi="ＤＨＰ行書体"/>
                      <w:color w:val="FF0000"/>
                      <w:sz w:val="32"/>
                      <w:szCs w:val="32"/>
                    </w:rPr>
                    <w:t xml:space="preserve">　三郎</w:t>
                  </w:r>
                </w:p>
              </w:txbxContent>
            </v:textbox>
          </v:rect>
        </w:pict>
      </w:r>
      <w:r w:rsidR="00250A3A"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部署・職名</w:t>
      </w:r>
      <w:r w:rsidR="00250A3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="00250A3A" w:rsidRPr="00183882">
        <w:rPr>
          <w:rFonts w:ascii="ＭＳ ゴシック" w:eastAsia="ＭＳ ゴシック" w:hAnsi="ＭＳ ゴシック" w:cs="ＭＳ明朝-WinCharSetFFFF-H"/>
          <w:color w:val="FF0000"/>
          <w:kern w:val="0"/>
          <w:szCs w:val="21"/>
        </w:rPr>
        <w:t>教育学部</w:t>
      </w:r>
    </w:p>
    <w:p w14:paraId="6E641EAB" w14:textId="77777777" w:rsidR="00250A3A" w:rsidRDefault="003B08A6" w:rsidP="00250A3A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氏</w:t>
      </w:r>
      <w:r w:rsidR="00250A3A"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名　　　　　　　　　　　　　　　　　　　　　　</w:t>
      </w:r>
      <w:r w:rsidR="00250A3A" w:rsidRPr="00AC2D5A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</w:p>
    <w:p w14:paraId="11F985BA" w14:textId="77777777" w:rsidR="00F0767A" w:rsidRPr="00183882" w:rsidRDefault="00000000" w:rsidP="00183882">
      <w:pPr>
        <w:spacing w:line="300" w:lineRule="exact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cs="ＭＳ明朝-WinCharSetFFFF-H"/>
          <w:noProof/>
          <w:kern w:val="0"/>
          <w:szCs w:val="21"/>
        </w:rPr>
        <w:pict w14:anchorId="3C3BF2B6">
          <v:shape id="_x0000_s2052" type="#_x0000_t61" style="position:absolute;margin-left:94.2pt;margin-top:31.5pt;width:314.25pt;height:71.7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" adj="6530,-10145" strokecolor="#385d8a" strokeweight="2pt">
            <v:textbox style="mso-next-textbox:#_x0000_s2052">
              <w:txbxContent>
                <w:p w14:paraId="032FF363" w14:textId="77777777" w:rsidR="00250A3A" w:rsidRPr="00183882" w:rsidRDefault="00250A3A" w:rsidP="00250A3A">
                  <w:pPr>
                    <w:spacing w:line="240" w:lineRule="exact"/>
                    <w:rPr>
                      <w:rFonts w:ascii="ＭＳ ゴシック" w:eastAsia="ＭＳ ゴシック" w:hAnsi="ＭＳ ゴシック"/>
                      <w:b/>
                      <w:color w:val="1F497D"/>
                    </w:rPr>
                  </w:pPr>
                  <w:r w:rsidRPr="00183882">
                    <w:rPr>
                      <w:rFonts w:ascii="ＭＳ ゴシック" w:eastAsia="ＭＳ ゴシック" w:hAnsi="ＭＳ ゴシック" w:hint="eastAsia"/>
                      <w:b/>
                      <w:color w:val="1F497D"/>
                    </w:rPr>
                    <w:t>（記入要領）</w:t>
                  </w:r>
                </w:p>
                <w:p w14:paraId="6198D6E2" w14:textId="77777777" w:rsidR="003B08A6" w:rsidRPr="00531EE9" w:rsidRDefault="003B08A6" w:rsidP="003B08A6">
                  <w:pPr>
                    <w:spacing w:line="240" w:lineRule="exact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 w:rsidRPr="00531EE9">
                    <w:rPr>
                      <w:rFonts w:ascii="ＭＳ ゴシック" w:eastAsia="ＭＳ ゴシック" w:hAnsi="ＭＳ ゴシック" w:hint="eastAsia"/>
                      <w:color w:val="000000"/>
                    </w:rPr>
                    <w:t>実施機関、共同機関ごとに提出が必要な書類です。</w:t>
                  </w:r>
                </w:p>
                <w:p w14:paraId="3F78859A" w14:textId="77777777" w:rsidR="00250A3A" w:rsidRPr="00183882" w:rsidRDefault="003B08A6" w:rsidP="003B08A6">
                  <w:pPr>
                    <w:spacing w:line="240" w:lineRule="exact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000000"/>
                    </w:rPr>
                    <w:t>連名とはせず、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実施</w:t>
                  </w:r>
                  <w:r w:rsidRPr="00183882">
                    <w:rPr>
                      <w:rFonts w:ascii="ＭＳ ゴシック" w:eastAsia="ＭＳ ゴシック" w:hAnsi="ＭＳ ゴシック"/>
                      <w:color w:val="000000"/>
                    </w:rPr>
                    <w:t>主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担当者</w:t>
                  </w:r>
                  <w:r>
                    <w:rPr>
                      <w:rFonts w:ascii="ＭＳ ゴシック" w:eastAsia="ＭＳ ゴシック" w:hAnsi="ＭＳ ゴシック" w:hint="eastAsia"/>
                      <w:color w:val="000000"/>
                    </w:rPr>
                    <w:t>および共同実施担当者が別々に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記</w:t>
                  </w:r>
                  <w:r>
                    <w:rPr>
                      <w:rFonts w:ascii="ＭＳ ゴシック" w:eastAsia="ＭＳ ゴシック" w:hAnsi="ＭＳ ゴシック" w:hint="eastAsia"/>
                      <w:color w:val="000000"/>
                    </w:rPr>
                    <w:t>名して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ください</w:t>
                  </w:r>
                  <w:r w:rsidR="00250A3A"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。</w:t>
                  </w:r>
                </w:p>
              </w:txbxContent>
            </v:textbox>
          </v:shape>
        </w:pict>
      </w:r>
    </w:p>
    <w:sectPr w:rsidR="00F0767A" w:rsidRPr="00183882" w:rsidSect="00DB4B83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20C50" w14:textId="77777777" w:rsidR="002D0B4A" w:rsidRDefault="002D0B4A" w:rsidP="00B70786">
      <w:r>
        <w:separator/>
      </w:r>
    </w:p>
  </w:endnote>
  <w:endnote w:type="continuationSeparator" w:id="0">
    <w:p w14:paraId="49664AAD" w14:textId="77777777" w:rsidR="002D0B4A" w:rsidRDefault="002D0B4A" w:rsidP="00B7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ＤＨＰ行書体">
    <w:panose1 w:val="03000500000000000000"/>
    <w:charset w:val="80"/>
    <w:family w:val="script"/>
    <w:pitch w:val="variable"/>
    <w:sig w:usb0="80000283" w:usb1="28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7EFAD" w14:textId="77777777" w:rsidR="00FD71CB" w:rsidRDefault="00FD71CB" w:rsidP="00FD71CB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E7128" w14:textId="77777777" w:rsidR="002D0B4A" w:rsidRDefault="002D0B4A" w:rsidP="00B70786">
      <w:r>
        <w:separator/>
      </w:r>
    </w:p>
  </w:footnote>
  <w:footnote w:type="continuationSeparator" w:id="0">
    <w:p w14:paraId="305AF6B5" w14:textId="77777777" w:rsidR="002D0B4A" w:rsidRDefault="002D0B4A" w:rsidP="00B707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4D61"/>
    <w:rsid w:val="00066018"/>
    <w:rsid w:val="00093493"/>
    <w:rsid w:val="000A761E"/>
    <w:rsid w:val="000B58FA"/>
    <w:rsid w:val="000C5CE8"/>
    <w:rsid w:val="000E2BBE"/>
    <w:rsid w:val="000F4D61"/>
    <w:rsid w:val="000F6FFC"/>
    <w:rsid w:val="00130924"/>
    <w:rsid w:val="00183882"/>
    <w:rsid w:val="001B06CE"/>
    <w:rsid w:val="00221F6E"/>
    <w:rsid w:val="00232D8A"/>
    <w:rsid w:val="002425CA"/>
    <w:rsid w:val="00250A3A"/>
    <w:rsid w:val="002627C8"/>
    <w:rsid w:val="0026373F"/>
    <w:rsid w:val="002A45C7"/>
    <w:rsid w:val="002B4977"/>
    <w:rsid w:val="002C4503"/>
    <w:rsid w:val="002D0B4A"/>
    <w:rsid w:val="002D3D83"/>
    <w:rsid w:val="002E6DA2"/>
    <w:rsid w:val="0034295D"/>
    <w:rsid w:val="00396BEB"/>
    <w:rsid w:val="003B08A6"/>
    <w:rsid w:val="003C68AF"/>
    <w:rsid w:val="00452338"/>
    <w:rsid w:val="00482DD0"/>
    <w:rsid w:val="0048544E"/>
    <w:rsid w:val="004949B7"/>
    <w:rsid w:val="004B2384"/>
    <w:rsid w:val="004C0941"/>
    <w:rsid w:val="004D37D7"/>
    <w:rsid w:val="005249AE"/>
    <w:rsid w:val="00531EE9"/>
    <w:rsid w:val="00565745"/>
    <w:rsid w:val="00584EB0"/>
    <w:rsid w:val="005B7766"/>
    <w:rsid w:val="005D634A"/>
    <w:rsid w:val="005E79B8"/>
    <w:rsid w:val="005F5C19"/>
    <w:rsid w:val="00663339"/>
    <w:rsid w:val="00691F69"/>
    <w:rsid w:val="006A3D47"/>
    <w:rsid w:val="00721FA6"/>
    <w:rsid w:val="00740825"/>
    <w:rsid w:val="007645E3"/>
    <w:rsid w:val="00777E79"/>
    <w:rsid w:val="008149B3"/>
    <w:rsid w:val="0081614B"/>
    <w:rsid w:val="00880DD3"/>
    <w:rsid w:val="008856B7"/>
    <w:rsid w:val="008868DF"/>
    <w:rsid w:val="008A775F"/>
    <w:rsid w:val="008D7D7F"/>
    <w:rsid w:val="008E21EA"/>
    <w:rsid w:val="008F253E"/>
    <w:rsid w:val="009139C0"/>
    <w:rsid w:val="00930C0C"/>
    <w:rsid w:val="00933A07"/>
    <w:rsid w:val="009A18C3"/>
    <w:rsid w:val="009B1DA0"/>
    <w:rsid w:val="009B379A"/>
    <w:rsid w:val="009C43EB"/>
    <w:rsid w:val="009F4620"/>
    <w:rsid w:val="00A11BC4"/>
    <w:rsid w:val="00A66E82"/>
    <w:rsid w:val="00AA30FE"/>
    <w:rsid w:val="00AD14D9"/>
    <w:rsid w:val="00AE0CDE"/>
    <w:rsid w:val="00B0111D"/>
    <w:rsid w:val="00B21A16"/>
    <w:rsid w:val="00B30E0F"/>
    <w:rsid w:val="00B326A3"/>
    <w:rsid w:val="00B35688"/>
    <w:rsid w:val="00B37083"/>
    <w:rsid w:val="00B70786"/>
    <w:rsid w:val="00B757B0"/>
    <w:rsid w:val="00B92CD2"/>
    <w:rsid w:val="00BA5FD8"/>
    <w:rsid w:val="00C34279"/>
    <w:rsid w:val="00C65317"/>
    <w:rsid w:val="00C7215D"/>
    <w:rsid w:val="00CA4AF6"/>
    <w:rsid w:val="00CB6DC6"/>
    <w:rsid w:val="00CD022C"/>
    <w:rsid w:val="00D05A86"/>
    <w:rsid w:val="00D12D1F"/>
    <w:rsid w:val="00DB2A33"/>
    <w:rsid w:val="00DB4B83"/>
    <w:rsid w:val="00DC3AEC"/>
    <w:rsid w:val="00DE41F3"/>
    <w:rsid w:val="00E00999"/>
    <w:rsid w:val="00E0114E"/>
    <w:rsid w:val="00E04E0D"/>
    <w:rsid w:val="00E16F0C"/>
    <w:rsid w:val="00E7264E"/>
    <w:rsid w:val="00E83E7F"/>
    <w:rsid w:val="00EE10FC"/>
    <w:rsid w:val="00F04B13"/>
    <w:rsid w:val="00F05AAA"/>
    <w:rsid w:val="00F0767A"/>
    <w:rsid w:val="00F129CF"/>
    <w:rsid w:val="00F4028F"/>
    <w:rsid w:val="00F466D6"/>
    <w:rsid w:val="00F7793E"/>
    <w:rsid w:val="00F81E8E"/>
    <w:rsid w:val="00FA0DDD"/>
    <w:rsid w:val="00FD71CB"/>
    <w:rsid w:val="00FE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>
      <v:textbox inset="5.85pt,.7pt,5.85pt,.7pt"/>
    </o:shapedefaults>
    <o:shapelayout v:ext="edit">
      <o:idmap v:ext="edit" data="2"/>
      <o:rules v:ext="edit">
        <o:r id="V:Rule1" type="callout" idref="#四角形吹き出し 3"/>
        <o:r id="V:Rule2" type="callout" idref="#_x0000_s2052"/>
      </o:rules>
    </o:shapelayout>
  </w:shapeDefaults>
  <w:decimalSymbol w:val="."/>
  <w:listSeparator w:val=","/>
  <w14:docId w14:val="159491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F4D6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707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7078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707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7078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7078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70786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F0767A"/>
    <w:pPr>
      <w:jc w:val="center"/>
    </w:pPr>
    <w:rPr>
      <w:rFonts w:ascii="ＭＳ明朝-WinCharSetFFFF-H" w:eastAsia="ＭＳ明朝-WinCharSetFFFF-H" w:cs="ＭＳ明朝-WinCharSetFFFF-H"/>
      <w:kern w:val="0"/>
      <w:sz w:val="22"/>
    </w:rPr>
  </w:style>
  <w:style w:type="character" w:customStyle="1" w:styleId="aa">
    <w:name w:val="記 (文字)"/>
    <w:link w:val="a9"/>
    <w:uiPriority w:val="99"/>
    <w:rsid w:val="00F0767A"/>
    <w:rPr>
      <w:rFonts w:ascii="ＭＳ明朝-WinCharSetFFFF-H" w:eastAsia="ＭＳ明朝-WinCharSetFFFF-H" w:cs="ＭＳ明朝-WinCharSetFFFF-H"/>
      <w:sz w:val="22"/>
      <w:szCs w:val="22"/>
    </w:rPr>
  </w:style>
  <w:style w:type="paragraph" w:styleId="ab">
    <w:name w:val="Closing"/>
    <w:basedOn w:val="a"/>
    <w:link w:val="ac"/>
    <w:uiPriority w:val="99"/>
    <w:unhideWhenUsed/>
    <w:rsid w:val="00F0767A"/>
    <w:pPr>
      <w:jc w:val="right"/>
    </w:pPr>
    <w:rPr>
      <w:rFonts w:ascii="ＭＳ明朝-WinCharSetFFFF-H" w:eastAsia="ＭＳ明朝-WinCharSetFFFF-H" w:cs="ＭＳ明朝-WinCharSetFFFF-H"/>
      <w:kern w:val="0"/>
      <w:sz w:val="22"/>
    </w:rPr>
  </w:style>
  <w:style w:type="character" w:customStyle="1" w:styleId="ac">
    <w:name w:val="結語 (文字)"/>
    <w:link w:val="ab"/>
    <w:uiPriority w:val="99"/>
    <w:rsid w:val="00F0767A"/>
    <w:rPr>
      <w:rFonts w:ascii="ＭＳ明朝-WinCharSetFFFF-H" w:eastAsia="ＭＳ明朝-WinCharSetFFFF-H" w:cs="ＭＳ明朝-WinCharSetFFFF-H"/>
      <w:sz w:val="22"/>
      <w:szCs w:val="22"/>
    </w:rPr>
  </w:style>
  <w:style w:type="character" w:styleId="ad">
    <w:name w:val="annotation reference"/>
    <w:uiPriority w:val="99"/>
    <w:semiHidden/>
    <w:unhideWhenUsed/>
    <w:rsid w:val="0045233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52338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452338"/>
    <w:rPr>
      <w:kern w:val="2"/>
      <w:sz w:val="21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52338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452338"/>
    <w:rPr>
      <w:b/>
      <w:bCs/>
      <w:kern w:val="2"/>
      <w:sz w:val="21"/>
      <w:szCs w:val="22"/>
    </w:rPr>
  </w:style>
  <w:style w:type="paragraph" w:styleId="af2">
    <w:name w:val="Revision"/>
    <w:hidden/>
    <w:uiPriority w:val="99"/>
    <w:semiHidden/>
    <w:rsid w:val="000A761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2025-01-08T05:56:00Z</dcterms:created>
  <dcterms:modified xsi:type="dcterms:W3CDTF">2025-01-08T05:56:00Z</dcterms:modified>
</cp:coreProperties>
</file>